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4DFB60">
      <w:pPr>
        <w:rPr>
          <w:rFonts w:hint="eastAsia"/>
        </w:rPr>
      </w:pPr>
      <w:r>
        <w:rPr>
          <w:rFonts w:hint="eastAsia"/>
        </w:rPr>
        <w:t>工商管理学院学生组织“金银铜”工作志愿者名单</w:t>
      </w:r>
    </w:p>
    <w:p w14:paraId="4ADBBCBC">
      <w:pPr>
        <w:rPr>
          <w:rFonts w:hint="eastAsia"/>
        </w:rPr>
      </w:pPr>
      <w:r>
        <w:rPr>
          <w:rFonts w:hint="eastAsia"/>
          <w:sz w:val="32"/>
          <w:szCs w:val="32"/>
        </w:rPr>
        <w:t>（“铜贝”志愿者名单</w:t>
      </w:r>
      <w:r>
        <w:rPr>
          <w:sz w:val="32"/>
          <w:szCs w:val="32"/>
        </w:rPr>
        <w:t>）</w:t>
      </w:r>
    </w:p>
    <w:p w14:paraId="50806F79"/>
    <w:p w14:paraId="481D5492"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24电商03随宸溪    24电商03王润泽    24连锁专本</w:t>
      </w: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>李合福</w:t>
      </w:r>
    </w:p>
    <w:p w14:paraId="0F567C37"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24电商03郎鑫冉    24邮政01刘泽宇    24电商专本 王心茹</w:t>
      </w:r>
    </w:p>
    <w:p w14:paraId="03E8155D"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24电商D2张灿灿    24电商02王  瑞    24电商专本 刘骁静</w:t>
      </w:r>
    </w:p>
    <w:p w14:paraId="4254B3D6"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24电商03刘晴晴    24国贸01薛慧洁    24电商专本 魏  宁</w:t>
      </w:r>
    </w:p>
    <w:p w14:paraId="20E8F7F1"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24物流D1刘  帅    24商英01宋艳慧    24连锁专本 高艺宸</w:t>
      </w:r>
    </w:p>
    <w:p w14:paraId="639A5DB3"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24商英02钟勤勤    24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邮政01张迎巧    24电商专本 张润欣</w:t>
      </w:r>
    </w:p>
    <w:p w14:paraId="25FA2057"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24电商01庞明雪    24电商01潘  烨    24电商专本 刘冰倩</w:t>
      </w:r>
    </w:p>
    <w:p w14:paraId="22328A9B"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24商英01苏  旭    24商英03李羽昕    24电商专本 赵  馨</w:t>
      </w:r>
    </w:p>
    <w:p w14:paraId="2C13D049"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24邮政01曹圣洁    24邮政01李炳倩    24连锁专本 朱颖鑫</w:t>
      </w:r>
    </w:p>
    <w:p w14:paraId="1A5DFDBA"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24电商02万梦洋    24物流01赵祥欣    24电商专本 宋宇涵</w:t>
      </w:r>
    </w:p>
    <w:p w14:paraId="2036E45E"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24物流D1李  鹏    24电商D1公晓文    24连锁专本 刘宝文</w:t>
      </w:r>
    </w:p>
    <w:p w14:paraId="34083190"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24电商D2宫明娇    24商英03孙  蕊    24电商专本 孙咏怡</w:t>
      </w:r>
    </w:p>
    <w:p w14:paraId="3122A20C"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24商英01张煜涵    24电商02徐婉婷    24连锁专本 任雨晨</w:t>
      </w:r>
    </w:p>
    <w:p w14:paraId="6335272B"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24电商01邹亚璇    24商英01于  晴    24电商专本 张昊冉</w:t>
      </w:r>
    </w:p>
    <w:p w14:paraId="6EBC6E7A"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24商英01伏  育    24电商D1赵冰茹    24电商专本 罗雅楠</w:t>
      </w:r>
    </w:p>
    <w:p w14:paraId="6822010E"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24电商02李  灿    24国贸01董锦阳    24连锁专本 王若晗</w:t>
      </w:r>
    </w:p>
    <w:p w14:paraId="06E88BE4"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24国贸01宁  栩    24国贸01于梦瑶    24电商专本 郎彤彤</w:t>
      </w:r>
    </w:p>
    <w:p w14:paraId="6E867EBC"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24电商01田惠文    24电商02刘祎航    24电商专本 高雯秀</w:t>
      </w:r>
    </w:p>
    <w:p w14:paraId="52373412"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24电商03张艳雪    24电商03闫欣欣    24连锁专本 韩晓旭</w:t>
      </w:r>
    </w:p>
    <w:p w14:paraId="5D7E71C8"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24电商D1师元浩    24电商D1王  莉    24连锁专本 丁梦雨</w:t>
      </w:r>
    </w:p>
    <w:p w14:paraId="37C52B0C"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24电商D1盛  鹤    24物流01刘亦奇    24连锁专本 陈籽诺</w:t>
      </w:r>
    </w:p>
    <w:p w14:paraId="5DB6CAD5"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24物流01赵佳祺    24物流01曹世林    24电商专本 刘海云</w:t>
      </w:r>
    </w:p>
    <w:p w14:paraId="014BE41F"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24物流01李覃深    24国贸D1吉天宇     24电商02 陈蒙恩</w:t>
      </w:r>
    </w:p>
    <w:p w14:paraId="3FD98735"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24商英02李心怡     24商英01李  琳     24邮政01孙中妍</w:t>
      </w:r>
    </w:p>
    <w:p w14:paraId="38D75128"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24电商01刘嘉雯     24电商01冯渤涵     24电商01赵宇涵</w:t>
      </w:r>
    </w:p>
    <w:p w14:paraId="5777463F"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24商英01张赟烜     24国贸01胡冬蕊     24电商01王  灿</w:t>
      </w:r>
    </w:p>
    <w:p w14:paraId="2FEC8BC8"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24商英03王  喆     24物流D1姚淑贞     24邮政01赵程浩</w:t>
      </w:r>
    </w:p>
    <w:p w14:paraId="179B14D4"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24物流01奚家齐     24商英03曹华杰     24物流D1李  硕</w:t>
      </w:r>
    </w:p>
    <w:p w14:paraId="4AF17E02"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24物流D1咸  慧     24电商D2关紫琼     24电商02冯  鸽</w:t>
      </w:r>
    </w:p>
    <w:p w14:paraId="4138D7B2"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24商英01孙艺鑫     24电商03杨霜霜     24电商03乔  慧</w:t>
      </w:r>
    </w:p>
    <w:p w14:paraId="5B8710AC"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24电商D1李朦朦     24电商03陈广路     24物流D1武世泽</w:t>
      </w:r>
    </w:p>
    <w:p w14:paraId="38132DF2">
      <w:pPr>
        <w:jc w:val="left"/>
        <w:rPr>
          <w:rFonts w:ascii="宋体" w:hAnsi="宋体" w:eastAsia="宋体"/>
        </w:rPr>
      </w:pPr>
    </w:p>
    <w:p w14:paraId="69DFF11C">
      <w:pPr>
        <w:jc w:val="left"/>
        <w:rPr>
          <w:rFonts w:hint="eastAsia" w:ascii="宋体" w:hAnsi="宋体" w:eastAsia="宋体"/>
        </w:rPr>
      </w:pPr>
    </w:p>
    <w:p w14:paraId="2001F9D6">
      <w:pPr>
        <w:wordWrap w:val="0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(注：此为学生组织内部成员激励，不能用于综合测评加分)</w:t>
      </w:r>
    </w:p>
    <w:p w14:paraId="7F4A34EE">
      <w:pPr>
        <w:wordWrap w:val="0"/>
        <w:rPr>
          <w:rFonts w:hint="eastAsia" w:ascii="华文仿宋" w:hAnsi="华文仿宋" w:eastAsia="华文仿宋"/>
          <w:sz w:val="24"/>
          <w:szCs w:val="24"/>
        </w:rPr>
      </w:pPr>
    </w:p>
    <w:p w14:paraId="61DAFC9B">
      <w:pPr>
        <w:jc w:val="righ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工商管理学院团总支</w:t>
      </w:r>
    </w:p>
    <w:p w14:paraId="2919BCB2">
      <w:pPr>
        <w:jc w:val="righ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                                     2024年12月</w:t>
      </w:r>
    </w:p>
    <w:p w14:paraId="073DAB4F">
      <w:pPr>
        <w:jc w:val="right"/>
        <w:rPr>
          <w:rFonts w:hint="eastAsia"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4E5"/>
    <w:rsid w:val="000F0E08"/>
    <w:rsid w:val="0023787A"/>
    <w:rsid w:val="002F4EC9"/>
    <w:rsid w:val="0030313E"/>
    <w:rsid w:val="00323526"/>
    <w:rsid w:val="003437F9"/>
    <w:rsid w:val="003A7D64"/>
    <w:rsid w:val="004064E5"/>
    <w:rsid w:val="00537E60"/>
    <w:rsid w:val="00646C4B"/>
    <w:rsid w:val="00A114D2"/>
    <w:rsid w:val="00A32570"/>
    <w:rsid w:val="00A9724C"/>
    <w:rsid w:val="00B02B34"/>
    <w:rsid w:val="00E3746A"/>
    <w:rsid w:val="00F318E3"/>
    <w:rsid w:val="2C91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20" w:lineRule="exact"/>
      <w:jc w:val="center"/>
    </w:pPr>
    <w:rPr>
      <w:rFonts w:cs="宋体" w:asciiTheme="minorHAnsi" w:hAnsiTheme="minorHAnsi" w:eastAsiaTheme="minorHAnsi"/>
      <w:kern w:val="2"/>
      <w:sz w:val="40"/>
      <w:szCs w:val="40"/>
      <w:lang w:val="en-US" w:eastAsia="zh-CN" w:bidi="ar-SA"/>
      <w14:ligatures w14:val="none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725</Words>
  <Characters>893</Characters>
  <Lines>9</Lines>
  <Paragraphs>2</Paragraphs>
  <TotalTime>57</TotalTime>
  <ScaleCrop>false</ScaleCrop>
  <LinksUpToDate>false</LinksUpToDate>
  <CharactersWithSpaces>1264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2024-12-01T08:54:00Z</dcterms:created>
  <dc:creator>亚楠 吴</dc:creator>
  <cp:lastModifiedBy>WPS_1699613848</cp:lastModifiedBy>
  <dcterms:modified xsi:type="dcterms:W3CDTF">2024-12-02T02:03:39Z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90039813607D426E9B3FA8139E165B86_13</vt:lpwstr>
  </property>
</Properties>
</file>